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F427A2E" w14:textId="566DF5A9" w:rsidR="001079BF" w:rsidRDefault="003D47B1">
      <w:pPr>
        <w:rPr>
          <w:b/>
          <w:sz w:val="42"/>
          <w:szCs w:val="42"/>
        </w:rPr>
      </w:pPr>
      <w:proofErr w:type="spellStart"/>
      <w:r>
        <w:rPr>
          <w:b/>
          <w:sz w:val="42"/>
          <w:szCs w:val="42"/>
        </w:rPr>
        <w:t>Taflen</w:t>
      </w:r>
      <w:proofErr w:type="spellEnd"/>
      <w:r>
        <w:rPr>
          <w:b/>
          <w:sz w:val="42"/>
          <w:szCs w:val="42"/>
        </w:rPr>
        <w:t xml:space="preserve"> </w:t>
      </w:r>
      <w:proofErr w:type="spellStart"/>
      <w:r>
        <w:rPr>
          <w:b/>
          <w:sz w:val="42"/>
          <w:szCs w:val="42"/>
        </w:rPr>
        <w:t>adnoddau</w:t>
      </w:r>
      <w:proofErr w:type="spellEnd"/>
      <w:r>
        <w:rPr>
          <w:b/>
          <w:sz w:val="42"/>
          <w:szCs w:val="42"/>
        </w:rPr>
        <w:t xml:space="preserve"> – </w:t>
      </w:r>
      <w:proofErr w:type="spellStart"/>
      <w:r>
        <w:rPr>
          <w:b/>
          <w:sz w:val="42"/>
          <w:szCs w:val="42"/>
        </w:rPr>
        <w:t>Llythrennu</w:t>
      </w:r>
      <w:proofErr w:type="spellEnd"/>
      <w:r>
        <w:rPr>
          <w:b/>
          <w:sz w:val="42"/>
          <w:szCs w:val="42"/>
        </w:rPr>
        <w:t xml:space="preserve"> a </w:t>
      </w:r>
      <w:proofErr w:type="spellStart"/>
      <w:r>
        <w:rPr>
          <w:b/>
          <w:sz w:val="42"/>
          <w:szCs w:val="42"/>
        </w:rPr>
        <w:t>dylunio</w:t>
      </w:r>
      <w:proofErr w:type="spellEnd"/>
      <w:r>
        <w:rPr>
          <w:b/>
          <w:sz w:val="42"/>
          <w:szCs w:val="42"/>
        </w:rPr>
        <w:t xml:space="preserve"> </w:t>
      </w:r>
      <w:proofErr w:type="spellStart"/>
      <w:r>
        <w:rPr>
          <w:b/>
          <w:sz w:val="42"/>
          <w:szCs w:val="42"/>
        </w:rPr>
        <w:t>ffair</w:t>
      </w:r>
      <w:proofErr w:type="spellEnd"/>
      <w:r>
        <w:rPr>
          <w:b/>
          <w:sz w:val="42"/>
          <w:szCs w:val="42"/>
        </w:rPr>
        <w:t xml:space="preserve"> 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1079BF" w14:paraId="691F0E5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63199" w14:textId="62410D8D" w:rsidR="001079BF" w:rsidRDefault="00BE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4B1C30B" wp14:editId="6294819E">
                  <wp:extent cx="3295650" cy="17272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969DD" w14:textId="555906FE" w:rsidR="001079BF" w:rsidRDefault="00C85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36E1304" wp14:editId="40DC6B00">
                  <wp:extent cx="3429000" cy="2375807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668" cy="23825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BF" w14:paraId="2A301548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6DFC6" w14:textId="044171ED" w:rsidR="001079BF" w:rsidRDefault="00BE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DBC44F2" wp14:editId="1AADEC6E">
                  <wp:extent cx="3295650" cy="2298700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2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38E8A" w14:textId="77777777" w:rsidR="001079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60FFCC7" wp14:editId="4E61142A">
                  <wp:extent cx="3295650" cy="217170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8B361" w14:textId="77777777" w:rsidR="001079BF" w:rsidRDefault="001079BF"/>
    <w:p w14:paraId="1AF65DA4" w14:textId="77777777" w:rsidR="001079BF" w:rsidRDefault="001079BF"/>
    <w:p w14:paraId="78732867" w14:textId="77777777" w:rsidR="001079BF" w:rsidRDefault="001079BF"/>
    <w:p w14:paraId="74E1F0B9" w14:textId="77777777" w:rsidR="001079BF" w:rsidRDefault="001079BF"/>
    <w:p w14:paraId="1949C8D1" w14:textId="728FE5DC" w:rsidR="001079BF" w:rsidRDefault="001079BF"/>
    <w:sectPr w:rsidR="001079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4AF52B" w14:textId="77777777" w:rsidR="00BE370A" w:rsidRDefault="00BE370A" w:rsidP="00BE3F4B">
      <w:pPr>
        <w:spacing w:line="240" w:lineRule="auto"/>
      </w:pPr>
      <w:r>
        <w:separator/>
      </w:r>
    </w:p>
  </w:endnote>
  <w:endnote w:type="continuationSeparator" w:id="0">
    <w:p w14:paraId="556820BC" w14:textId="77777777" w:rsidR="00BE370A" w:rsidRDefault="00BE370A" w:rsidP="00BE3F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59DC6" w14:textId="77777777" w:rsidR="00BE3F4B" w:rsidRDefault="00BE3F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81894" w14:textId="77777777" w:rsidR="00BE3F4B" w:rsidRDefault="00BE3F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D8744" w14:textId="77777777" w:rsidR="00BE3F4B" w:rsidRDefault="00BE3F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146C66" w14:textId="77777777" w:rsidR="00BE370A" w:rsidRDefault="00BE370A" w:rsidP="00BE3F4B">
      <w:pPr>
        <w:spacing w:line="240" w:lineRule="auto"/>
      </w:pPr>
      <w:r>
        <w:separator/>
      </w:r>
    </w:p>
  </w:footnote>
  <w:footnote w:type="continuationSeparator" w:id="0">
    <w:p w14:paraId="069CE457" w14:textId="77777777" w:rsidR="00BE370A" w:rsidRDefault="00BE370A" w:rsidP="00BE3F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A64F4" w14:textId="77777777" w:rsidR="00BE3F4B" w:rsidRDefault="00BE3F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BE3D7" w14:textId="77777777" w:rsidR="00BE3F4B" w:rsidRDefault="00BE3F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B4888" w14:textId="77777777" w:rsidR="00BE3F4B" w:rsidRDefault="00BE3F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9BF"/>
    <w:rsid w:val="000C6618"/>
    <w:rsid w:val="001079BF"/>
    <w:rsid w:val="002F3EB8"/>
    <w:rsid w:val="003139C9"/>
    <w:rsid w:val="003D47B1"/>
    <w:rsid w:val="00546708"/>
    <w:rsid w:val="008C4144"/>
    <w:rsid w:val="00AD0D45"/>
    <w:rsid w:val="00BE370A"/>
    <w:rsid w:val="00BE3F4B"/>
    <w:rsid w:val="00C855E8"/>
    <w:rsid w:val="00E97537"/>
    <w:rsid w:val="00ED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D4BCD3"/>
  <w15:docId w15:val="{7FEAA26E-F788-DA48-9573-74E078DD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E3F4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F4B"/>
  </w:style>
  <w:style w:type="paragraph" w:styleId="Footer">
    <w:name w:val="footer"/>
    <w:basedOn w:val="Normal"/>
    <w:link w:val="FooterChar"/>
    <w:uiPriority w:val="99"/>
    <w:unhideWhenUsed/>
    <w:rsid w:val="00BE3F4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10</cp:revision>
  <dcterms:created xsi:type="dcterms:W3CDTF">2024-07-23T10:06:00Z</dcterms:created>
  <dcterms:modified xsi:type="dcterms:W3CDTF">2024-07-23T10:12:00Z</dcterms:modified>
</cp:coreProperties>
</file>